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732"/>
        <w:gridCol w:w="1732"/>
        <w:gridCol w:w="1732"/>
        <w:gridCol w:w="1732"/>
        <w:gridCol w:w="1732"/>
        <w:gridCol w:w="1733"/>
        <w:gridCol w:w="1733"/>
        <w:gridCol w:w="1733"/>
      </w:tblGrid>
      <w:tr w:rsidR="006D1D9D" w:rsidTr="009530C7">
        <w:trPr>
          <w:trHeight w:val="737"/>
        </w:trPr>
        <w:tc>
          <w:tcPr>
            <w:tcW w:w="13859" w:type="dxa"/>
            <w:gridSpan w:val="8"/>
            <w:vAlign w:val="center"/>
          </w:tcPr>
          <w:p w:rsidR="006D1D9D" w:rsidRPr="006D1D9D" w:rsidRDefault="006D1D9D" w:rsidP="009530C7">
            <w:pPr>
              <w:rPr>
                <w:b/>
                <w:sz w:val="28"/>
                <w:szCs w:val="28"/>
              </w:rPr>
            </w:pPr>
            <w:r w:rsidRPr="006D1D9D">
              <w:rPr>
                <w:b/>
                <w:sz w:val="28"/>
                <w:szCs w:val="28"/>
              </w:rPr>
              <w:t>FICHA DE ACREDITACIÓN DOCENTE</w:t>
            </w:r>
          </w:p>
        </w:tc>
      </w:tr>
      <w:tr w:rsidR="006D1D9D" w:rsidRPr="006D1D9D" w:rsidTr="009530C7">
        <w:tc>
          <w:tcPr>
            <w:tcW w:w="1732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Nombre del centro</w:t>
            </w:r>
          </w:p>
        </w:tc>
        <w:tc>
          <w:tcPr>
            <w:tcW w:w="1732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Localidad</w:t>
            </w:r>
          </w:p>
        </w:tc>
        <w:tc>
          <w:tcPr>
            <w:tcW w:w="1732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Nivel *</w:t>
            </w:r>
          </w:p>
        </w:tc>
        <w:tc>
          <w:tcPr>
            <w:tcW w:w="1732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Curso</w:t>
            </w:r>
          </w:p>
        </w:tc>
        <w:tc>
          <w:tcPr>
            <w:tcW w:w="1732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Asignatura</w:t>
            </w:r>
          </w:p>
        </w:tc>
        <w:tc>
          <w:tcPr>
            <w:tcW w:w="1733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Horas de clases semanales</w:t>
            </w:r>
          </w:p>
        </w:tc>
        <w:tc>
          <w:tcPr>
            <w:tcW w:w="1733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Periodo (</w:t>
            </w:r>
            <w:proofErr w:type="spellStart"/>
            <w:r w:rsidRPr="006D1D9D">
              <w:rPr>
                <w:b/>
              </w:rPr>
              <w:t>trimentral</w:t>
            </w:r>
            <w:proofErr w:type="spellEnd"/>
            <w:r w:rsidRPr="006D1D9D">
              <w:rPr>
                <w:b/>
              </w:rPr>
              <w:t>, semestral o anual)</w:t>
            </w:r>
          </w:p>
        </w:tc>
        <w:tc>
          <w:tcPr>
            <w:tcW w:w="1733" w:type="dxa"/>
            <w:vAlign w:val="center"/>
          </w:tcPr>
          <w:p w:rsidR="006D1D9D" w:rsidRPr="006D1D9D" w:rsidRDefault="006D1D9D" w:rsidP="009530C7">
            <w:pPr>
              <w:rPr>
                <w:b/>
              </w:rPr>
            </w:pPr>
            <w:r w:rsidRPr="006D1D9D">
              <w:rPr>
                <w:b/>
              </w:rPr>
              <w:t>Número de alumnos en el aula</w:t>
            </w:r>
          </w:p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Tr="009530C7"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2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  <w:tc>
          <w:tcPr>
            <w:tcW w:w="1733" w:type="dxa"/>
          </w:tcPr>
          <w:p w:rsidR="006D1D9D" w:rsidRDefault="006D1D9D" w:rsidP="009530C7"/>
        </w:tc>
      </w:tr>
      <w:tr w:rsidR="006D1D9D" w:rsidRPr="006D1D9D" w:rsidTr="009530C7">
        <w:trPr>
          <w:trHeight w:val="340"/>
        </w:trPr>
        <w:tc>
          <w:tcPr>
            <w:tcW w:w="13859" w:type="dxa"/>
            <w:gridSpan w:val="8"/>
          </w:tcPr>
          <w:p w:rsidR="006D1D9D" w:rsidRPr="006D1D9D" w:rsidRDefault="006D1D9D" w:rsidP="009530C7">
            <w:r>
              <w:t>*</w:t>
            </w:r>
            <w:r w:rsidRPr="006D1D9D">
              <w:t>Siglas: EP = enseñanza primaria ESO = enseñanza secundaria obligatoria BAT = bachillerato CF = ciclos formativos Otros: especificar</w:t>
            </w:r>
          </w:p>
        </w:tc>
      </w:tr>
    </w:tbl>
    <w:p w:rsidR="006D1D9D" w:rsidRPr="006D1D9D" w:rsidRDefault="006D1D9D" w:rsidP="006D1D9D"/>
    <w:sectPr w:rsidR="006D1D9D" w:rsidRPr="006D1D9D" w:rsidSect="006D1D9D">
      <w:pgSz w:w="16838" w:h="11906" w:orient="landscape"/>
      <w:pgMar w:top="1418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10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D1D9D"/>
    <w:rsid w:val="00034230"/>
    <w:rsid w:val="000457B3"/>
    <w:rsid w:val="000D10C0"/>
    <w:rsid w:val="000F6C86"/>
    <w:rsid w:val="0010393D"/>
    <w:rsid w:val="001109D1"/>
    <w:rsid w:val="00113525"/>
    <w:rsid w:val="00131136"/>
    <w:rsid w:val="001733C4"/>
    <w:rsid w:val="00184FB9"/>
    <w:rsid w:val="001C600A"/>
    <w:rsid w:val="001E48F6"/>
    <w:rsid w:val="00222B90"/>
    <w:rsid w:val="00241022"/>
    <w:rsid w:val="002561E7"/>
    <w:rsid w:val="002B47CF"/>
    <w:rsid w:val="002D4B6D"/>
    <w:rsid w:val="002F6292"/>
    <w:rsid w:val="00315B5D"/>
    <w:rsid w:val="00326B9B"/>
    <w:rsid w:val="003B3C43"/>
    <w:rsid w:val="003C2F53"/>
    <w:rsid w:val="003E608B"/>
    <w:rsid w:val="004326A0"/>
    <w:rsid w:val="00435758"/>
    <w:rsid w:val="00483C7E"/>
    <w:rsid w:val="004A1BF6"/>
    <w:rsid w:val="004C6936"/>
    <w:rsid w:val="004E183F"/>
    <w:rsid w:val="00557174"/>
    <w:rsid w:val="005A400F"/>
    <w:rsid w:val="005B494E"/>
    <w:rsid w:val="006219BA"/>
    <w:rsid w:val="00631299"/>
    <w:rsid w:val="00663995"/>
    <w:rsid w:val="00670317"/>
    <w:rsid w:val="006818D5"/>
    <w:rsid w:val="0068200E"/>
    <w:rsid w:val="006D1D9D"/>
    <w:rsid w:val="00725689"/>
    <w:rsid w:val="00744090"/>
    <w:rsid w:val="00773DFF"/>
    <w:rsid w:val="007F0279"/>
    <w:rsid w:val="0084039B"/>
    <w:rsid w:val="00880497"/>
    <w:rsid w:val="0088657C"/>
    <w:rsid w:val="008B1224"/>
    <w:rsid w:val="008C0811"/>
    <w:rsid w:val="008D2E8A"/>
    <w:rsid w:val="0091337A"/>
    <w:rsid w:val="009B394D"/>
    <w:rsid w:val="009D3FA3"/>
    <w:rsid w:val="00A04DD1"/>
    <w:rsid w:val="00A071D1"/>
    <w:rsid w:val="00AA71EB"/>
    <w:rsid w:val="00AB7ACD"/>
    <w:rsid w:val="00AE283C"/>
    <w:rsid w:val="00AF62B9"/>
    <w:rsid w:val="00B271D6"/>
    <w:rsid w:val="00BA7BA5"/>
    <w:rsid w:val="00BE1C92"/>
    <w:rsid w:val="00C11E11"/>
    <w:rsid w:val="00C47D8C"/>
    <w:rsid w:val="00CD699B"/>
    <w:rsid w:val="00CF4CCC"/>
    <w:rsid w:val="00D02FDF"/>
    <w:rsid w:val="00D24948"/>
    <w:rsid w:val="00D94772"/>
    <w:rsid w:val="00DA710F"/>
    <w:rsid w:val="00DD7B9C"/>
    <w:rsid w:val="00DE6FC8"/>
    <w:rsid w:val="00E54524"/>
    <w:rsid w:val="00E54B35"/>
    <w:rsid w:val="00ED0CD2"/>
    <w:rsid w:val="00F53FF8"/>
    <w:rsid w:val="00F7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s-ES_trad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91337A"/>
    <w:rPr>
      <w:b/>
      <w:sz w:val="32"/>
      <w:szCs w:val="32"/>
    </w:rPr>
  </w:style>
  <w:style w:type="table" w:styleId="Tablaconcuadrcula">
    <w:name w:val="Table Grid"/>
    <w:basedOn w:val="Tablanormal"/>
    <w:uiPriority w:val="59"/>
    <w:rsid w:val="006D1D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2016-07-24T13:19:00Z</dcterms:created>
  <dcterms:modified xsi:type="dcterms:W3CDTF">2016-07-24T13:29:00Z</dcterms:modified>
</cp:coreProperties>
</file>